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347"/>
      </w:tblGrid>
      <w:tr w:rsidR="00B739FB" w:rsidRPr="00F91EC2" w:rsidTr="00B739FB">
        <w:tc>
          <w:tcPr>
            <w:tcW w:w="2408" w:type="dxa"/>
          </w:tcPr>
          <w:p w:rsidR="00B739FB" w:rsidRPr="00F91EC2" w:rsidRDefault="00B739FB" w:rsidP="00B739FB">
            <w:pPr>
              <w:jc w:val="right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63F444B" wp14:editId="242BE52A">
                  <wp:extent cx="88582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ышивкаАкадем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52" cy="102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7" w:type="dxa"/>
          </w:tcPr>
          <w:p w:rsidR="00B739FB" w:rsidRPr="00F91EC2" w:rsidRDefault="00B739FB" w:rsidP="00B739FB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Автономная некоммерческая</w:t>
            </w:r>
          </w:p>
          <w:p w:rsidR="00B739FB" w:rsidRPr="00F91EC2" w:rsidRDefault="00B739FB" w:rsidP="00B739FB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образовательная организация</w:t>
            </w:r>
          </w:p>
          <w:p w:rsidR="00B739FB" w:rsidRPr="00F91EC2" w:rsidRDefault="00B739FB" w:rsidP="00B739FB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профессионального образования</w:t>
            </w:r>
          </w:p>
          <w:p w:rsidR="00B739FB" w:rsidRPr="00F91EC2" w:rsidRDefault="00B739FB" w:rsidP="00B739FB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«Санкт-П</w:t>
            </w:r>
            <w:r>
              <w:rPr>
                <w:sz w:val="28"/>
                <w:szCs w:val="28"/>
              </w:rPr>
              <w:t>етербургская академия милиции имени Н.А. Щёлокова</w:t>
            </w:r>
            <w:r w:rsidRPr="00F91EC2">
              <w:rPr>
                <w:sz w:val="28"/>
                <w:szCs w:val="28"/>
              </w:rPr>
              <w:t>»</w:t>
            </w:r>
          </w:p>
          <w:p w:rsidR="00B739FB" w:rsidRPr="00F91EC2" w:rsidRDefault="00B739FB" w:rsidP="00B739FB">
            <w:pPr>
              <w:jc w:val="center"/>
              <w:rPr>
                <w:highlight w:val="yellow"/>
              </w:rPr>
            </w:pPr>
          </w:p>
        </w:tc>
      </w:tr>
    </w:tbl>
    <w:p w:rsidR="00DD52E7" w:rsidRDefault="00DD52E7" w:rsidP="00DD52E7">
      <w:pPr>
        <w:spacing w:line="360" w:lineRule="auto"/>
        <w:rPr>
          <w:rFonts w:ascii="Times New Roman" w:hAnsi="Times New Roman" w:cs="Times New Roman"/>
          <w:sz w:val="32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FB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39FB" w:rsidRDefault="00B739FB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FB" w:rsidRDefault="00B739FB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ДОМАШНЯЯ КОНТРОЛЬНАЯ </w:t>
      </w:r>
      <w:r w:rsidRPr="00F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дисциплине: </w:t>
      </w:r>
      <w:r w:rsidRPr="00FD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DD52E7" w:rsidRPr="00F91EC2" w:rsidRDefault="00DD52E7" w:rsidP="00DD52E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социальной работы с семьями детей-инвалидов</w:t>
      </w:r>
    </w:p>
    <w:p w:rsidR="00DD52E7" w:rsidRPr="00F91EC2" w:rsidRDefault="00DD52E7" w:rsidP="00DD52E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739FB" w:rsidRPr="00F91EC2" w:rsidRDefault="00B739FB" w:rsidP="00DD52E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пециальность: 40.02.01</w:t>
            </w:r>
            <w:r w:rsidRPr="00F91EC2">
              <w:rPr>
                <w:sz w:val="28"/>
                <w:szCs w:val="28"/>
              </w:rPr>
              <w:t xml:space="preserve"> Право</w:t>
            </w:r>
            <w:r>
              <w:rPr>
                <w:sz w:val="28"/>
                <w:szCs w:val="28"/>
              </w:rPr>
              <w:t xml:space="preserve"> и организация социального обеспечения</w:t>
            </w:r>
          </w:p>
          <w:p w:rsidR="00DD52E7" w:rsidRPr="00F91EC2" w:rsidRDefault="00DD52E7" w:rsidP="004B5BD4">
            <w:pPr>
              <w:rPr>
                <w:sz w:val="28"/>
                <w:szCs w:val="28"/>
              </w:rPr>
            </w:pPr>
          </w:p>
        </w:tc>
      </w:tr>
      <w:tr w:rsidR="00DD52E7" w:rsidRPr="00F91EC2" w:rsidTr="004B5BD4">
        <w:trPr>
          <w:trHeight w:val="413"/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spacing w:line="360" w:lineRule="auto"/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 xml:space="preserve">Форма обучения: </w:t>
            </w:r>
            <w:r>
              <w:rPr>
                <w:sz w:val="28"/>
                <w:szCs w:val="28"/>
              </w:rPr>
              <w:t>за</w:t>
            </w:r>
            <w:r w:rsidRPr="00F91EC2">
              <w:rPr>
                <w:sz w:val="28"/>
                <w:szCs w:val="28"/>
              </w:rPr>
              <w:t>очная</w:t>
            </w:r>
          </w:p>
        </w:tc>
      </w:tr>
      <w:tr w:rsidR="00DD52E7" w:rsidRPr="00F91EC2" w:rsidTr="004B5BD4">
        <w:trPr>
          <w:trHeight w:val="363"/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 xml:space="preserve">Студент: 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Иван </w:t>
            </w:r>
            <w:proofErr w:type="gramStart"/>
            <w:r>
              <w:rPr>
                <w:sz w:val="28"/>
                <w:szCs w:val="28"/>
              </w:rPr>
              <w:t xml:space="preserve">Иванович </w:t>
            </w:r>
            <w:r w:rsidRPr="00F91EC2">
              <w:rPr>
                <w:sz w:val="28"/>
                <w:szCs w:val="28"/>
              </w:rPr>
              <w:t xml:space="preserve"> _</w:t>
            </w:r>
            <w:proofErr w:type="gramEnd"/>
            <w:r w:rsidRPr="00F91EC2">
              <w:rPr>
                <w:sz w:val="28"/>
                <w:szCs w:val="28"/>
              </w:rPr>
              <w:t>_____________</w:t>
            </w:r>
          </w:p>
          <w:p w:rsidR="00DD52E7" w:rsidRPr="00F91EC2" w:rsidRDefault="00DD52E7" w:rsidP="004B5BD4">
            <w:pPr>
              <w:jc w:val="center"/>
              <w:rPr>
                <w:sz w:val="28"/>
                <w:szCs w:val="28"/>
              </w:rPr>
            </w:pPr>
            <w:r w:rsidRPr="00F91EC2">
              <w:rPr>
                <w:sz w:val="20"/>
                <w:szCs w:val="28"/>
              </w:rPr>
              <w:t xml:space="preserve">                                         (подпись)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 Группа № 45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8"/>
                <w:szCs w:val="28"/>
              </w:rPr>
              <w:t>Руководитель:</w:t>
            </w:r>
          </w:p>
        </w:tc>
      </w:tr>
      <w:tr w:rsidR="00DD52E7" w:rsidRPr="00F91EC2" w:rsidTr="004B5BD4">
        <w:trPr>
          <w:jc w:val="right"/>
        </w:trPr>
        <w:tc>
          <w:tcPr>
            <w:tcW w:w="5778" w:type="dxa"/>
          </w:tcPr>
          <w:p w:rsidR="00DD52E7" w:rsidRPr="00F91EC2" w:rsidRDefault="00DD52E7" w:rsidP="004B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Иван Иванович  </w:t>
            </w:r>
            <w:r w:rsidRPr="00F91EC2">
              <w:rPr>
                <w:sz w:val="28"/>
                <w:szCs w:val="28"/>
              </w:rPr>
              <w:t xml:space="preserve"> ______________</w:t>
            </w:r>
          </w:p>
          <w:p w:rsidR="00DD52E7" w:rsidRPr="00F91EC2" w:rsidRDefault="00DD52E7" w:rsidP="004B5BD4">
            <w:pPr>
              <w:rPr>
                <w:sz w:val="28"/>
                <w:szCs w:val="28"/>
              </w:rPr>
            </w:pPr>
            <w:r w:rsidRPr="00F91EC2">
              <w:rPr>
                <w:sz w:val="20"/>
                <w:szCs w:val="28"/>
              </w:rPr>
              <w:t xml:space="preserve">                                                                       (подпись)</w:t>
            </w:r>
          </w:p>
        </w:tc>
      </w:tr>
    </w:tbl>
    <w:p w:rsidR="00DD52E7" w:rsidRPr="00F91EC2" w:rsidRDefault="00DD52E7" w:rsidP="00DD52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2E7" w:rsidRPr="00F91EC2" w:rsidRDefault="00DD52E7" w:rsidP="00DD52E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DD52E7" w:rsidRDefault="00DD52E7" w:rsidP="00D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B739FB" w:rsidRDefault="00B739FB" w:rsidP="00D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B739FB" w:rsidRDefault="00B739FB" w:rsidP="00D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B739FB" w:rsidRPr="00F91EC2" w:rsidRDefault="00B739FB" w:rsidP="00DD52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DD52E7" w:rsidRPr="00F91EC2" w:rsidRDefault="00DD52E7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D52E7" w:rsidRPr="00AD3CDC" w:rsidRDefault="00B739FB" w:rsidP="00DD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581594" w:rsidRDefault="00581594"/>
    <w:sectPr w:rsidR="0058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E7"/>
    <w:rsid w:val="00581594"/>
    <w:rsid w:val="00B739FB"/>
    <w:rsid w:val="00D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675"/>
  <w15:chartTrackingRefBased/>
  <w15:docId w15:val="{6BA24AE1-6BC1-457C-AF69-32030BC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52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2022-11-08T10:28:00Z</dcterms:created>
  <dcterms:modified xsi:type="dcterms:W3CDTF">2022-11-08T10:28:00Z</dcterms:modified>
</cp:coreProperties>
</file>